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616D5" w14:textId="77777777" w:rsidR="00E04AF2" w:rsidRPr="00C65602" w:rsidRDefault="00E04AF2" w:rsidP="00C65602">
      <w:pPr>
        <w:rPr>
          <w:rFonts w:eastAsia="ＭＳ 明朝"/>
        </w:rPr>
      </w:pPr>
      <w:bookmarkStart w:id="0" w:name="_GoBack"/>
      <w:bookmarkEnd w:id="0"/>
    </w:p>
    <w:p w14:paraId="0486D08F" w14:textId="77777777" w:rsidR="00E04AF2" w:rsidRPr="00C65602" w:rsidRDefault="00E04AF2" w:rsidP="00C65602">
      <w:pPr>
        <w:rPr>
          <w:rFonts w:eastAsia="ＭＳ 明朝"/>
        </w:rPr>
      </w:pPr>
    </w:p>
    <w:p w14:paraId="42FBB5FF" w14:textId="77777777" w:rsidR="00E04AF2" w:rsidRPr="00C65602" w:rsidRDefault="00E04AF2" w:rsidP="00C65602">
      <w:pPr>
        <w:rPr>
          <w:rFonts w:eastAsia="ＭＳ 明朝"/>
        </w:rPr>
      </w:pPr>
    </w:p>
    <w:p w14:paraId="4D81CC61" w14:textId="77777777" w:rsidR="00E04AF2" w:rsidRPr="00C65602" w:rsidRDefault="00E04AF2" w:rsidP="00C65602">
      <w:pPr>
        <w:rPr>
          <w:rFonts w:eastAsia="ＭＳ 明朝"/>
        </w:rPr>
      </w:pPr>
    </w:p>
    <w:p w14:paraId="078A8FCA" w14:textId="77777777" w:rsidR="00E04AF2" w:rsidRPr="00C65602" w:rsidRDefault="00E04AF2" w:rsidP="00C65602">
      <w:pPr>
        <w:rPr>
          <w:rFonts w:eastAsia="ＭＳ 明朝"/>
        </w:rPr>
      </w:pPr>
    </w:p>
    <w:p w14:paraId="69BAF718" w14:textId="77777777" w:rsidR="00E04AF2" w:rsidRPr="00C65602" w:rsidRDefault="00E04AF2" w:rsidP="00C65602">
      <w:pPr>
        <w:rPr>
          <w:rFonts w:eastAsia="ＭＳ 明朝"/>
        </w:rPr>
      </w:pPr>
    </w:p>
    <w:p w14:paraId="44A65532" w14:textId="77777777" w:rsidR="00E04AF2" w:rsidRPr="00C65602" w:rsidRDefault="00E04AF2" w:rsidP="00C65602">
      <w:pPr>
        <w:rPr>
          <w:rFonts w:eastAsia="ＭＳ 明朝"/>
        </w:rPr>
      </w:pPr>
    </w:p>
    <w:p w14:paraId="3C1F3435" w14:textId="77777777" w:rsidR="00E04AF2" w:rsidRPr="00C65602" w:rsidRDefault="00E04AF2" w:rsidP="00C65602">
      <w:pPr>
        <w:rPr>
          <w:rFonts w:eastAsia="ＭＳ 明朝"/>
        </w:rPr>
      </w:pPr>
    </w:p>
    <w:p w14:paraId="1422B551" w14:textId="77777777" w:rsidR="00E04AF2" w:rsidRPr="00C65602" w:rsidRDefault="00E04AF2" w:rsidP="00C65602">
      <w:pPr>
        <w:rPr>
          <w:rFonts w:eastAsia="ＭＳ 明朝"/>
        </w:rPr>
      </w:pPr>
    </w:p>
    <w:p w14:paraId="129292A9" w14:textId="77777777" w:rsidR="00E04AF2" w:rsidRPr="00C65602" w:rsidRDefault="00E04AF2" w:rsidP="00C65602">
      <w:pPr>
        <w:rPr>
          <w:rFonts w:eastAsia="ＭＳ 明朝"/>
        </w:rPr>
      </w:pPr>
    </w:p>
    <w:p w14:paraId="1C1113A5" w14:textId="3BDB1F80" w:rsidR="0080539D" w:rsidRPr="00C65602" w:rsidRDefault="0080539D" w:rsidP="00CE3064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C65602">
        <w:rPr>
          <w:rFonts w:ascii="BIZ UDP明朝 Medium" w:eastAsia="BIZ UDP明朝 Medium" w:hAnsi="BIZ UDP明朝 Medium" w:hint="eastAsia"/>
          <w:sz w:val="36"/>
          <w:szCs w:val="36"/>
        </w:rPr>
        <w:t>新潟市</w:t>
      </w:r>
      <w:r w:rsidR="0083502A" w:rsidRPr="00C65602">
        <w:rPr>
          <w:rFonts w:ascii="BIZ UDP明朝 Medium" w:eastAsia="BIZ UDP明朝 Medium" w:hAnsi="BIZ UDP明朝 Medium" w:hint="eastAsia"/>
          <w:sz w:val="36"/>
          <w:szCs w:val="36"/>
        </w:rPr>
        <w:t>GIGAスクール運営支援センター</w:t>
      </w:r>
      <w:r w:rsidRPr="00C65602">
        <w:rPr>
          <w:rFonts w:ascii="BIZ UDP明朝 Medium" w:eastAsia="BIZ UDP明朝 Medium" w:hAnsi="BIZ UDP明朝 Medium" w:hint="eastAsia"/>
          <w:sz w:val="36"/>
          <w:szCs w:val="36"/>
        </w:rPr>
        <w:t>業務</w:t>
      </w:r>
    </w:p>
    <w:p w14:paraId="562B67E6" w14:textId="77777777" w:rsidR="00E04AF2" w:rsidRPr="00C65602" w:rsidRDefault="00E04AF2" w:rsidP="00CE3064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 w:rsidRPr="00C65602">
        <w:rPr>
          <w:rFonts w:ascii="BIZ UDP明朝 Medium" w:eastAsia="BIZ UDP明朝 Medium" w:hAnsi="BIZ UDP明朝 Medium" w:hint="eastAsia"/>
          <w:sz w:val="36"/>
          <w:szCs w:val="36"/>
        </w:rPr>
        <w:t>提案書作成要領様式集</w:t>
      </w:r>
    </w:p>
    <w:p w14:paraId="5A3DBCEB" w14:textId="77777777" w:rsidR="00E04AF2" w:rsidRPr="00C65602" w:rsidRDefault="00E04AF2" w:rsidP="00C65602">
      <w:pPr>
        <w:rPr>
          <w:rFonts w:eastAsia="ＭＳ 明朝"/>
        </w:rPr>
      </w:pPr>
    </w:p>
    <w:p w14:paraId="0D855F76" w14:textId="77777777" w:rsidR="00E04AF2" w:rsidRPr="00C65602" w:rsidRDefault="00E04AF2" w:rsidP="00C65602">
      <w:pPr>
        <w:rPr>
          <w:rFonts w:eastAsia="ＭＳ 明朝"/>
        </w:rPr>
      </w:pPr>
    </w:p>
    <w:p w14:paraId="50ABEE69" w14:textId="77777777" w:rsidR="00E04AF2" w:rsidRPr="00C65602" w:rsidRDefault="00E04AF2" w:rsidP="00C65602">
      <w:pPr>
        <w:rPr>
          <w:rFonts w:eastAsia="ＭＳ 明朝"/>
        </w:rPr>
      </w:pPr>
    </w:p>
    <w:p w14:paraId="6EE602FD" w14:textId="77777777" w:rsidR="00E04AF2" w:rsidRPr="00C65602" w:rsidRDefault="00E04AF2" w:rsidP="00C65602">
      <w:pPr>
        <w:rPr>
          <w:rFonts w:eastAsia="ＭＳ 明朝"/>
        </w:rPr>
      </w:pPr>
    </w:p>
    <w:p w14:paraId="090DA3BE" w14:textId="77777777" w:rsidR="00E04AF2" w:rsidRPr="00C65602" w:rsidRDefault="00E04AF2" w:rsidP="00C65602">
      <w:pPr>
        <w:rPr>
          <w:rFonts w:eastAsia="ＭＳ 明朝"/>
        </w:rPr>
      </w:pPr>
    </w:p>
    <w:p w14:paraId="6B4F5F00" w14:textId="77777777" w:rsidR="00E04AF2" w:rsidRPr="00C65602" w:rsidRDefault="00E04AF2" w:rsidP="00C65602">
      <w:pPr>
        <w:rPr>
          <w:rFonts w:eastAsia="ＭＳ 明朝"/>
        </w:rPr>
      </w:pPr>
    </w:p>
    <w:p w14:paraId="5EFC7EEE" w14:textId="77777777" w:rsidR="00E04AF2" w:rsidRPr="00C65602" w:rsidRDefault="00E04AF2" w:rsidP="00C65602">
      <w:pPr>
        <w:rPr>
          <w:rFonts w:eastAsia="ＭＳ 明朝"/>
        </w:rPr>
      </w:pPr>
    </w:p>
    <w:p w14:paraId="179E5B16" w14:textId="77777777" w:rsidR="00E04AF2" w:rsidRPr="00C65602" w:rsidRDefault="00E04AF2" w:rsidP="00C65602">
      <w:pPr>
        <w:rPr>
          <w:rFonts w:eastAsia="ＭＳ 明朝"/>
        </w:rPr>
      </w:pPr>
    </w:p>
    <w:p w14:paraId="311920AD" w14:textId="77777777" w:rsidR="00E04AF2" w:rsidRPr="00C65602" w:rsidRDefault="00E04AF2" w:rsidP="00C65602">
      <w:pPr>
        <w:rPr>
          <w:rFonts w:eastAsia="ＭＳ 明朝"/>
        </w:rPr>
      </w:pPr>
    </w:p>
    <w:p w14:paraId="2C0763D7" w14:textId="77777777" w:rsidR="00E04AF2" w:rsidRPr="00C65602" w:rsidRDefault="00E04AF2" w:rsidP="00C65602">
      <w:pPr>
        <w:rPr>
          <w:rFonts w:eastAsia="ＭＳ 明朝"/>
        </w:rPr>
      </w:pPr>
    </w:p>
    <w:p w14:paraId="328E0486" w14:textId="77777777" w:rsidR="00E04AF2" w:rsidRPr="00C65602" w:rsidRDefault="00E04AF2" w:rsidP="00C65602">
      <w:pPr>
        <w:rPr>
          <w:rFonts w:eastAsia="ＭＳ 明朝"/>
        </w:rPr>
      </w:pPr>
    </w:p>
    <w:p w14:paraId="0D506538" w14:textId="77777777" w:rsidR="00E04AF2" w:rsidRPr="00C65602" w:rsidRDefault="00E04AF2" w:rsidP="00C65602">
      <w:pPr>
        <w:rPr>
          <w:rFonts w:eastAsia="ＭＳ 明朝"/>
        </w:rPr>
      </w:pPr>
    </w:p>
    <w:p w14:paraId="6047D555" w14:textId="4E59131B" w:rsidR="00E04AF2" w:rsidRDefault="00E04AF2" w:rsidP="00C65602">
      <w:pPr>
        <w:rPr>
          <w:rFonts w:eastAsia="ＭＳ 明朝"/>
        </w:rPr>
      </w:pPr>
    </w:p>
    <w:p w14:paraId="4A3EDEB4" w14:textId="68F28ECF" w:rsidR="00C65602" w:rsidRDefault="00C65602" w:rsidP="00C65602">
      <w:pPr>
        <w:rPr>
          <w:rFonts w:eastAsia="ＭＳ 明朝"/>
        </w:rPr>
      </w:pPr>
    </w:p>
    <w:p w14:paraId="3C5D78DC" w14:textId="68F26BB5" w:rsidR="00C65602" w:rsidRDefault="00C65602" w:rsidP="00C65602">
      <w:pPr>
        <w:rPr>
          <w:rFonts w:eastAsia="ＭＳ 明朝"/>
        </w:rPr>
      </w:pPr>
    </w:p>
    <w:p w14:paraId="371AEC26" w14:textId="1EE24F24" w:rsidR="00C65602" w:rsidRDefault="00C65602" w:rsidP="00C65602">
      <w:pPr>
        <w:rPr>
          <w:rFonts w:eastAsia="ＭＳ 明朝"/>
        </w:rPr>
      </w:pPr>
    </w:p>
    <w:p w14:paraId="6B02C9AE" w14:textId="64FFFB7D" w:rsidR="00C65602" w:rsidRDefault="00C65602" w:rsidP="00C65602">
      <w:pPr>
        <w:rPr>
          <w:rFonts w:eastAsia="ＭＳ 明朝"/>
        </w:rPr>
      </w:pPr>
    </w:p>
    <w:p w14:paraId="4B5FDE2D" w14:textId="37DB302D" w:rsidR="00C65602" w:rsidRDefault="00C65602" w:rsidP="00C65602">
      <w:pPr>
        <w:rPr>
          <w:rFonts w:eastAsia="ＭＳ 明朝"/>
        </w:rPr>
      </w:pPr>
    </w:p>
    <w:p w14:paraId="4EDC5CC5" w14:textId="76DFD19F" w:rsidR="00C65602" w:rsidRPr="00C65602" w:rsidRDefault="00C65602" w:rsidP="00C65602">
      <w:pPr>
        <w:rPr>
          <w:rFonts w:eastAsia="ＭＳ 明朝"/>
        </w:rPr>
      </w:pPr>
    </w:p>
    <w:p w14:paraId="3ECFFC5D" w14:textId="7F5D7942" w:rsidR="00E04AF2" w:rsidRPr="00C65602" w:rsidRDefault="0080539D" w:rsidP="00E04AF2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C65602">
        <w:rPr>
          <w:rFonts w:ascii="BIZ UDP明朝 Medium" w:eastAsia="BIZ UDP明朝 Medium" w:hAnsi="BIZ UDP明朝 Medium" w:hint="eastAsia"/>
          <w:sz w:val="32"/>
          <w:szCs w:val="32"/>
        </w:rPr>
        <w:t>令和</w:t>
      </w:r>
      <w:r w:rsidR="00D74152" w:rsidRPr="00C65602">
        <w:rPr>
          <w:rFonts w:ascii="BIZ UDP明朝 Medium" w:eastAsia="BIZ UDP明朝 Medium" w:hAnsi="BIZ UDP明朝 Medium" w:hint="eastAsia"/>
          <w:sz w:val="32"/>
          <w:szCs w:val="32"/>
        </w:rPr>
        <w:t>4</w:t>
      </w:r>
      <w:r w:rsidR="00E04AF2" w:rsidRPr="00C65602">
        <w:rPr>
          <w:rFonts w:ascii="BIZ UDP明朝 Medium" w:eastAsia="BIZ UDP明朝 Medium" w:hAnsi="BIZ UDP明朝 Medium" w:hint="eastAsia"/>
          <w:sz w:val="32"/>
          <w:szCs w:val="32"/>
        </w:rPr>
        <w:t>年</w:t>
      </w:r>
      <w:r w:rsidR="00D74152" w:rsidRPr="00C65602">
        <w:rPr>
          <w:rFonts w:ascii="BIZ UDP明朝 Medium" w:eastAsia="BIZ UDP明朝 Medium" w:hAnsi="BIZ UDP明朝 Medium"/>
          <w:sz w:val="32"/>
          <w:szCs w:val="32"/>
        </w:rPr>
        <w:t>6</w:t>
      </w:r>
      <w:r w:rsidR="00E04AF2" w:rsidRPr="00C65602">
        <w:rPr>
          <w:rFonts w:ascii="BIZ UDP明朝 Medium" w:eastAsia="BIZ UDP明朝 Medium" w:hAnsi="BIZ UDP明朝 Medium" w:hint="eastAsia"/>
          <w:sz w:val="32"/>
          <w:szCs w:val="32"/>
        </w:rPr>
        <w:t>月</w:t>
      </w:r>
    </w:p>
    <w:p w14:paraId="4C11577F" w14:textId="77777777" w:rsidR="00E04AF2" w:rsidRPr="00C65602" w:rsidRDefault="00E04AF2" w:rsidP="00007FAF">
      <w:pPr>
        <w:spacing w:afterLines="50" w:after="180"/>
        <w:jc w:val="center"/>
        <w:rPr>
          <w:rFonts w:ascii="BIZ UDP明朝 Medium" w:eastAsia="BIZ UDP明朝 Medium" w:hAnsi="BIZ UDP明朝 Medium"/>
        </w:rPr>
      </w:pPr>
      <w:r w:rsidRPr="00C65602">
        <w:rPr>
          <w:rFonts w:ascii="BIZ UDP明朝 Medium" w:eastAsia="BIZ UDP明朝 Medium" w:hAnsi="BIZ UDP明朝 Medium" w:hint="eastAsia"/>
          <w:sz w:val="36"/>
          <w:szCs w:val="36"/>
        </w:rPr>
        <w:t>新潟市</w:t>
      </w:r>
      <w:r w:rsidR="0080539D" w:rsidRPr="00C65602">
        <w:rPr>
          <w:rFonts w:ascii="BIZ UDP明朝 Medium" w:eastAsia="BIZ UDP明朝 Medium" w:hAnsi="BIZ UDP明朝 Medium" w:hint="eastAsia"/>
          <w:sz w:val="36"/>
          <w:szCs w:val="36"/>
        </w:rPr>
        <w:t>教育委員会学校支援課</w:t>
      </w:r>
    </w:p>
    <w:p w14:paraId="50568990" w14:textId="77777777" w:rsidR="00E04AF2" w:rsidRPr="00C65602" w:rsidRDefault="00E04AF2" w:rsidP="00007FAF">
      <w:pPr>
        <w:spacing w:afterLines="50" w:after="180"/>
        <w:rPr>
          <w:rFonts w:ascii="BIZ UDP明朝 Medium" w:eastAsia="BIZ UDP明朝 Medium" w:hAnsi="BIZ UDP明朝 Medium"/>
        </w:rPr>
        <w:sectPr w:rsidR="00E04AF2" w:rsidRPr="00C65602" w:rsidSect="00052CFB">
          <w:footerReference w:type="default" r:id="rId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22E83EC4" w14:textId="77777777" w:rsidR="00E04AF2" w:rsidRDefault="00E04AF2"/>
    <w:p w14:paraId="42BCBCCB" w14:textId="77777777"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14:paraId="5DA39E8C" w14:textId="77777777" w:rsidR="00E04AF2" w:rsidRDefault="00E04AF2"/>
    <w:p w14:paraId="690642CA" w14:textId="37F95CD8" w:rsidR="00E04AF2" w:rsidRPr="00C65602" w:rsidRDefault="00E04AF2" w:rsidP="00CE3064">
      <w:pPr>
        <w:ind w:firstLineChars="100" w:firstLine="320"/>
        <w:jc w:val="left"/>
        <w:rPr>
          <w:rFonts w:asciiTheme="minorEastAsia" w:hAnsiTheme="minorEastAsia"/>
          <w:sz w:val="32"/>
          <w:szCs w:val="32"/>
        </w:rPr>
      </w:pPr>
      <w:r w:rsidRPr="00C65602">
        <w:rPr>
          <w:rFonts w:asciiTheme="minorEastAsia" w:hAnsiTheme="minorEastAsia" w:hint="eastAsia"/>
          <w:sz w:val="32"/>
          <w:szCs w:val="32"/>
        </w:rPr>
        <w:t>（業務名）</w:t>
      </w:r>
      <w:r w:rsidR="0080539D" w:rsidRPr="00C65602">
        <w:rPr>
          <w:rFonts w:asciiTheme="minorEastAsia" w:hAnsiTheme="minorEastAsia" w:hint="eastAsia"/>
          <w:sz w:val="32"/>
          <w:szCs w:val="32"/>
        </w:rPr>
        <w:t>新潟市</w:t>
      </w:r>
      <w:r w:rsidR="00D74152" w:rsidRPr="00C65602">
        <w:rPr>
          <w:rFonts w:asciiTheme="minorEastAsia" w:hAnsiTheme="minorEastAsia" w:hint="eastAsia"/>
          <w:sz w:val="32"/>
          <w:szCs w:val="32"/>
        </w:rPr>
        <w:t>GIGAスクール運営支援センター</w:t>
      </w:r>
      <w:r w:rsidR="0080539D" w:rsidRPr="00C65602">
        <w:rPr>
          <w:rFonts w:asciiTheme="minorEastAsia" w:hAnsiTheme="minorEastAsia" w:hint="eastAsia"/>
          <w:sz w:val="32"/>
          <w:szCs w:val="32"/>
        </w:rPr>
        <w:t>業務</w:t>
      </w:r>
    </w:p>
    <w:p w14:paraId="303D28BC" w14:textId="77777777" w:rsidR="00E04AF2" w:rsidRPr="00C65602" w:rsidRDefault="00E04AF2" w:rsidP="00E04AF2">
      <w:pPr>
        <w:jc w:val="center"/>
        <w:rPr>
          <w:rFonts w:asciiTheme="minorEastAsia" w:hAnsiTheme="minorEastAsia"/>
          <w:sz w:val="32"/>
          <w:szCs w:val="32"/>
        </w:rPr>
      </w:pPr>
      <w:r w:rsidRPr="00C65602">
        <w:rPr>
          <w:rFonts w:asciiTheme="minorEastAsia" w:hAnsiTheme="minorEastAsia" w:hint="eastAsia"/>
          <w:sz w:val="32"/>
          <w:szCs w:val="32"/>
        </w:rPr>
        <w:t>標記業務について提案書を提出します。</w:t>
      </w:r>
    </w:p>
    <w:p w14:paraId="3550769C" w14:textId="77777777" w:rsidR="00E04AF2" w:rsidRDefault="00E04AF2"/>
    <w:p w14:paraId="6AE30EFE" w14:textId="77777777" w:rsidR="00E04AF2" w:rsidRDefault="0080539D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14:paraId="23C31BB0" w14:textId="77777777" w:rsidR="00E04AF2" w:rsidRDefault="00E04AF2"/>
    <w:p w14:paraId="0F09FAB1" w14:textId="77777777"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14:paraId="0CE32448" w14:textId="77777777" w:rsidR="00E04AF2" w:rsidRDefault="00E04AF2"/>
    <w:p w14:paraId="00F398AE" w14:textId="77777777" w:rsidR="00E04AF2" w:rsidRDefault="00E04AF2"/>
    <w:p w14:paraId="1C34F95F" w14:textId="145934E2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</w:t>
      </w:r>
      <w:r w:rsidR="004C76DA">
        <w:rPr>
          <w:rFonts w:hint="eastAsia"/>
        </w:rPr>
        <w:t>商号又は名称</w:t>
      </w:r>
    </w:p>
    <w:p w14:paraId="374F60CB" w14:textId="028230D4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  <w:r w:rsidR="004C76DA">
        <w:rPr>
          <w:rFonts w:hint="eastAsia"/>
        </w:rPr>
        <w:t>氏名　　　　　　　　　　　　　印</w:t>
      </w:r>
    </w:p>
    <w:p w14:paraId="7B412253" w14:textId="77777777"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0CCEB2C1" w14:textId="77777777" w:rsidR="00E04AF2" w:rsidRDefault="00E04AF2"/>
    <w:p w14:paraId="70AC5F77" w14:textId="77777777" w:rsidR="00E04AF2" w:rsidRDefault="00E04AF2"/>
    <w:p w14:paraId="1FD751C4" w14:textId="77777777" w:rsidR="00E04AF2" w:rsidRDefault="00E04AF2"/>
    <w:p w14:paraId="226897A8" w14:textId="77777777" w:rsidR="00E04AF2" w:rsidRPr="00E04AF2" w:rsidRDefault="00E04AF2"/>
    <w:p w14:paraId="218EDE80" w14:textId="77777777" w:rsidR="00F744BF" w:rsidRDefault="00F744BF">
      <w:pPr>
        <w:sectPr w:rsidR="00F744BF" w:rsidSect="00052CFB">
          <w:headerReference w:type="default" r:id="rId8"/>
          <w:footerReference w:type="default" r:id="rId9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00FA9F82" w14:textId="77777777" w:rsidR="00E04AF2" w:rsidRDefault="00E04AF2" w:rsidP="00E04AF2"/>
    <w:p w14:paraId="29C5EAE3" w14:textId="77777777"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14:paraId="28D0C3D6" w14:textId="77777777" w:rsidR="00E04AF2" w:rsidRDefault="00E04AF2" w:rsidP="00E04AF2"/>
    <w:p w14:paraId="6BF59EA7" w14:textId="6FD55929" w:rsidR="00E04AF2" w:rsidRPr="00C65602" w:rsidRDefault="00E04AF2" w:rsidP="00CE3064">
      <w:pPr>
        <w:ind w:firstLineChars="100" w:firstLine="320"/>
        <w:jc w:val="left"/>
        <w:rPr>
          <w:rFonts w:asciiTheme="minorEastAsia" w:hAnsiTheme="minorEastAsia"/>
          <w:sz w:val="32"/>
          <w:szCs w:val="32"/>
        </w:rPr>
      </w:pPr>
      <w:r w:rsidRPr="00C65602">
        <w:rPr>
          <w:rFonts w:asciiTheme="minorEastAsia" w:hAnsiTheme="minorEastAsia" w:hint="eastAsia"/>
          <w:sz w:val="32"/>
          <w:szCs w:val="32"/>
        </w:rPr>
        <w:t>（業務名）</w:t>
      </w:r>
      <w:r w:rsidR="0080539D" w:rsidRPr="00C65602">
        <w:rPr>
          <w:rFonts w:asciiTheme="minorEastAsia" w:hAnsiTheme="minorEastAsia" w:hint="eastAsia"/>
          <w:sz w:val="32"/>
          <w:szCs w:val="32"/>
        </w:rPr>
        <w:t>新潟市</w:t>
      </w:r>
      <w:r w:rsidR="00D74152" w:rsidRPr="00C65602">
        <w:rPr>
          <w:rFonts w:asciiTheme="minorEastAsia" w:hAnsiTheme="minorEastAsia" w:hint="eastAsia"/>
          <w:sz w:val="32"/>
          <w:szCs w:val="32"/>
        </w:rPr>
        <w:t>GIGAスクール運営支援センター</w:t>
      </w:r>
      <w:r w:rsidR="0080539D" w:rsidRPr="00C65602">
        <w:rPr>
          <w:rFonts w:asciiTheme="minorEastAsia" w:hAnsiTheme="minorEastAsia" w:hint="eastAsia"/>
          <w:sz w:val="32"/>
          <w:szCs w:val="32"/>
        </w:rPr>
        <w:t>業務</w:t>
      </w:r>
    </w:p>
    <w:p w14:paraId="48D44DD0" w14:textId="77777777" w:rsidR="00E04AF2" w:rsidRPr="00C65602" w:rsidRDefault="00E04AF2" w:rsidP="00E04AF2">
      <w:pPr>
        <w:jc w:val="center"/>
        <w:rPr>
          <w:rFonts w:asciiTheme="minorEastAsia" w:hAnsiTheme="minorEastAsia"/>
          <w:sz w:val="32"/>
          <w:szCs w:val="32"/>
        </w:rPr>
      </w:pPr>
      <w:r w:rsidRPr="00C65602">
        <w:rPr>
          <w:rFonts w:asciiTheme="minorEastAsia" w:hAnsiTheme="minorEastAsia" w:hint="eastAsia"/>
          <w:sz w:val="32"/>
          <w:szCs w:val="32"/>
        </w:rPr>
        <w:t>標記業務について提案書を提出します。</w:t>
      </w:r>
    </w:p>
    <w:p w14:paraId="13B9FE68" w14:textId="77777777" w:rsidR="00E04AF2" w:rsidRDefault="00E04AF2" w:rsidP="00E04AF2"/>
    <w:p w14:paraId="61618717" w14:textId="7735A26E" w:rsidR="00E04AF2" w:rsidRDefault="004C76DA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14:paraId="758856BE" w14:textId="77777777" w:rsidR="00E04AF2" w:rsidRDefault="00E04AF2" w:rsidP="00E04AF2"/>
    <w:p w14:paraId="0A74AB9E" w14:textId="77777777"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14:paraId="38E871CA" w14:textId="77777777" w:rsidR="00E04AF2" w:rsidRDefault="00E04AF2" w:rsidP="00E04AF2"/>
    <w:p w14:paraId="48621E5C" w14:textId="77777777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14:paraId="04EF7A02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</w:t>
      </w:r>
      <w:r w:rsidR="004C76DA">
        <w:rPr>
          <w:rFonts w:hint="eastAsia"/>
        </w:rPr>
        <w:t>商号又は名称</w:t>
      </w:r>
    </w:p>
    <w:p w14:paraId="722842B0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0D936156" w14:textId="231705EF" w:rsidR="004C76DA" w:rsidRDefault="004C76DA" w:rsidP="004C76DA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454B797E" w14:textId="77777777" w:rsidR="004C76DA" w:rsidRDefault="004C76DA" w:rsidP="004C76DA">
      <w:pPr>
        <w:tabs>
          <w:tab w:val="left" w:pos="4320"/>
        </w:tabs>
        <w:ind w:leftChars="1300" w:left="3120"/>
      </w:pPr>
    </w:p>
    <w:p w14:paraId="32684ACA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</w:t>
      </w:r>
      <w:r w:rsidR="004C76DA">
        <w:rPr>
          <w:rFonts w:hint="eastAsia"/>
        </w:rPr>
        <w:t>商号又は名称</w:t>
      </w:r>
    </w:p>
    <w:p w14:paraId="6609FCE0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74F5CD3C" w14:textId="5A229125" w:rsidR="00E04AF2" w:rsidRDefault="004C76DA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68F85FAA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</w:t>
      </w:r>
      <w:r w:rsidR="004C76DA">
        <w:rPr>
          <w:rFonts w:hint="eastAsia"/>
        </w:rPr>
        <w:t>商号又は名称</w:t>
      </w:r>
    </w:p>
    <w:p w14:paraId="1B7AFBD7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28AEE06E" w14:textId="54B44710" w:rsidR="00F744BF" w:rsidRDefault="004C76DA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57E4A11E" w14:textId="77777777" w:rsidR="00F744BF" w:rsidRDefault="00F744BF" w:rsidP="00E04AF2">
      <w:pPr>
        <w:sectPr w:rsidR="00F744BF" w:rsidSect="00052CFB">
          <w:head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7905EED6" w14:textId="77777777" w:rsidR="0080539D" w:rsidRPr="00C65602" w:rsidRDefault="0080539D" w:rsidP="0080539D">
      <w:pPr>
        <w:jc w:val="center"/>
        <w:rPr>
          <w:rFonts w:asciiTheme="minorEastAsia" w:hAnsiTheme="minorEastAsia"/>
          <w:sz w:val="28"/>
          <w:szCs w:val="28"/>
        </w:rPr>
      </w:pPr>
      <w:r w:rsidRPr="00C65602">
        <w:rPr>
          <w:rFonts w:asciiTheme="minorEastAsia" w:hAnsiTheme="minorEastAsia" w:hint="eastAsia"/>
          <w:sz w:val="28"/>
          <w:szCs w:val="28"/>
        </w:rPr>
        <w:lastRenderedPageBreak/>
        <w:t>企　業　概　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9"/>
        <w:gridCol w:w="965"/>
        <w:gridCol w:w="2396"/>
        <w:gridCol w:w="976"/>
        <w:gridCol w:w="412"/>
        <w:gridCol w:w="1892"/>
      </w:tblGrid>
      <w:tr w:rsidR="0080539D" w:rsidRPr="00C65602" w14:paraId="19ECE42B" w14:textId="77777777" w:rsidTr="00612A8A"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3A87A01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企業名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215D78B8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7C541304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2FF9F760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代表者名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2393E8BB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0186CA2D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406A6C6D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4DCE61B2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7B66C2AA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2B06D207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3FB41A6E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6A7609A8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3046EE0B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2C26E042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19D9D224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4D5D6F63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開設・創設年月日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1486FE63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4B441FD7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545F6F11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14:paraId="6C34BDA8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14:paraId="3E5CD81B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14:paraId="0ADB6A3D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14:paraId="1E876541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円</w:t>
            </w:r>
          </w:p>
        </w:tc>
      </w:tr>
      <w:tr w:rsidR="0080539D" w:rsidRPr="00C65602" w14:paraId="7EB187DB" w14:textId="77777777" w:rsidTr="00261FC9">
        <w:tc>
          <w:tcPr>
            <w:tcW w:w="2466" w:type="dxa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0F8661E9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3166E337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  <w:bottom w:val="single" w:sz="4" w:space="0" w:color="auto"/>
            </w:tcBorders>
          </w:tcPr>
          <w:p w14:paraId="532777F7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992" w:type="dxa"/>
            <w:tcBorders>
              <w:bottom w:val="single" w:sz="4" w:space="0" w:color="auto"/>
              <w:right w:val="dotted" w:sz="4" w:space="0" w:color="auto"/>
            </w:tcBorders>
          </w:tcPr>
          <w:p w14:paraId="2C322768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1B1E911B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円</w:t>
            </w:r>
          </w:p>
        </w:tc>
      </w:tr>
      <w:tr w:rsidR="0080539D" w:rsidRPr="00C65602" w14:paraId="1DA00875" w14:textId="77777777" w:rsidTr="00612A8A">
        <w:tc>
          <w:tcPr>
            <w:tcW w:w="246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BB5CE99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従業員数等</w:t>
            </w:r>
          </w:p>
        </w:tc>
        <w:tc>
          <w:tcPr>
            <w:tcW w:w="3452" w:type="dxa"/>
            <w:gridSpan w:val="2"/>
            <w:tcBorders>
              <w:left w:val="double" w:sz="4" w:space="0" w:color="auto"/>
              <w:bottom w:val="single" w:sz="12" w:space="0" w:color="auto"/>
            </w:tcBorders>
          </w:tcPr>
          <w:p w14:paraId="08C3AF1C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全従業員数</w:t>
            </w:r>
          </w:p>
        </w:tc>
        <w:tc>
          <w:tcPr>
            <w:tcW w:w="1420" w:type="dxa"/>
            <w:gridSpan w:val="2"/>
            <w:tcBorders>
              <w:bottom w:val="single" w:sz="12" w:space="0" w:color="auto"/>
              <w:right w:val="nil"/>
            </w:tcBorders>
          </w:tcPr>
          <w:p w14:paraId="56216B76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B2460BD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人</w:t>
            </w:r>
          </w:p>
        </w:tc>
      </w:tr>
    </w:tbl>
    <w:p w14:paraId="1F712328" w14:textId="77777777" w:rsidR="0080539D" w:rsidRPr="00C65602" w:rsidRDefault="0080539D" w:rsidP="0080539D">
      <w:pPr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6"/>
        <w:gridCol w:w="3904"/>
        <w:gridCol w:w="1379"/>
        <w:gridCol w:w="1351"/>
      </w:tblGrid>
      <w:tr w:rsidR="0080539D" w:rsidRPr="00C65602" w14:paraId="0F788F27" w14:textId="77777777" w:rsidTr="00612A8A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25E8747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営業拠点とする支店・営業所などの概要</w:t>
            </w:r>
          </w:p>
        </w:tc>
      </w:tr>
      <w:tr w:rsidR="0080539D" w:rsidRPr="00C65602" w14:paraId="22BBB868" w14:textId="77777777" w:rsidTr="00612A8A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14:paraId="1F189546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14:paraId="0D236A8F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05D34D82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169E3A10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F2627D7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6741B923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16512502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2057AB8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219C7E04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5F685AD1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170DB5E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</w:p>
        </w:tc>
      </w:tr>
      <w:tr w:rsidR="0080539D" w:rsidRPr="00C65602" w14:paraId="4843EB72" w14:textId="77777777" w:rsidTr="00612A8A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B9B2344" w14:textId="77777777" w:rsidR="0080539D" w:rsidRPr="00C65602" w:rsidRDefault="0080539D" w:rsidP="00612A8A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14:paraId="59A4A9F0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14:paraId="1D184BE8" w14:textId="77777777" w:rsidR="0080539D" w:rsidRPr="00C65602" w:rsidRDefault="0080539D" w:rsidP="00612A8A">
            <w:pPr>
              <w:spacing w:beforeLines="20" w:before="72" w:afterLines="20" w:after="72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824D674" w14:textId="77777777" w:rsidR="0080539D" w:rsidRPr="00C65602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人</w:t>
            </w:r>
          </w:p>
        </w:tc>
      </w:tr>
    </w:tbl>
    <w:p w14:paraId="70AC3CF1" w14:textId="77777777" w:rsidR="0080539D" w:rsidRPr="00C65602" w:rsidRDefault="0080539D" w:rsidP="0080539D">
      <w:pPr>
        <w:rPr>
          <w:rFonts w:asciiTheme="minorEastAsia" w:hAnsiTheme="minorEastAsia"/>
        </w:rPr>
      </w:pPr>
    </w:p>
    <w:p w14:paraId="1AAAE329" w14:textId="77777777" w:rsidR="0080539D" w:rsidRPr="00C65602" w:rsidRDefault="0080539D" w:rsidP="0080539D">
      <w:pPr>
        <w:rPr>
          <w:rFonts w:asciiTheme="minorEastAsia" w:hAnsiTheme="minorEastAsia"/>
        </w:rPr>
      </w:pPr>
    </w:p>
    <w:p w14:paraId="28D96E3E" w14:textId="77777777" w:rsidR="00F744BF" w:rsidRDefault="00F744BF"/>
    <w:p w14:paraId="38670BE7" w14:textId="77777777" w:rsidR="00851AF2" w:rsidRDefault="00851AF2">
      <w:pPr>
        <w:sectPr w:rsidR="00851AF2" w:rsidSect="00052CFB">
          <w:headerReference w:type="default" r:id="rId11"/>
          <w:foot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64406C6A" w14:textId="77777777" w:rsidR="00F744BF" w:rsidRDefault="00F744BF" w:rsidP="00EC067B">
      <w:pPr>
        <w:spacing w:line="240" w:lineRule="exact"/>
      </w:pPr>
    </w:p>
    <w:p w14:paraId="168C1400" w14:textId="77777777" w:rsidR="00DC39AC" w:rsidRPr="00C65602" w:rsidRDefault="00DC39AC" w:rsidP="00DC39AC">
      <w:pPr>
        <w:jc w:val="center"/>
        <w:rPr>
          <w:rFonts w:asciiTheme="minorEastAsia" w:hAnsiTheme="minorEastAsia"/>
          <w:sz w:val="28"/>
          <w:szCs w:val="28"/>
        </w:rPr>
      </w:pPr>
      <w:r w:rsidRPr="00C65602">
        <w:rPr>
          <w:rFonts w:asciiTheme="minorEastAsia" w:hAnsiTheme="minorEastAsia" w:hint="eastAsia"/>
          <w:sz w:val="28"/>
          <w:szCs w:val="28"/>
        </w:rPr>
        <w:t>類似業務の実績</w:t>
      </w:r>
    </w:p>
    <w:tbl>
      <w:tblPr>
        <w:tblStyle w:val="a7"/>
        <w:tblW w:w="0" w:type="auto"/>
        <w:tblInd w:w="7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901"/>
      </w:tblGrid>
      <w:tr w:rsidR="00DC39AC" w:rsidRPr="00C65602" w14:paraId="3F493829" w14:textId="77777777" w:rsidTr="00901242">
        <w:trPr>
          <w:trHeight w:val="605"/>
        </w:trPr>
        <w:tc>
          <w:tcPr>
            <w:tcW w:w="1701" w:type="dxa"/>
            <w:vAlign w:val="center"/>
          </w:tcPr>
          <w:p w14:paraId="16E7F049" w14:textId="77777777" w:rsidR="00DC39AC" w:rsidRPr="00C65602" w:rsidRDefault="00DC39AC" w:rsidP="00EC067B">
            <w:pPr>
              <w:spacing w:line="240" w:lineRule="exact"/>
              <w:rPr>
                <w:rFonts w:asciiTheme="minorEastAsia" w:hAnsiTheme="minorEastAsia"/>
              </w:rPr>
            </w:pPr>
            <w:r w:rsidRPr="00C65602">
              <w:rPr>
                <w:rFonts w:asciiTheme="minorEastAsia" w:hAnsiTheme="minorEastAsia" w:hint="eastAsia"/>
              </w:rPr>
              <w:t>企業名</w:t>
            </w:r>
          </w:p>
        </w:tc>
        <w:tc>
          <w:tcPr>
            <w:tcW w:w="3915" w:type="dxa"/>
            <w:vAlign w:val="center"/>
          </w:tcPr>
          <w:p w14:paraId="5AF9E168" w14:textId="77777777" w:rsidR="00DC39AC" w:rsidRPr="00C65602" w:rsidRDefault="00DC39AC" w:rsidP="00EC067B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76FC4D84" w14:textId="77777777" w:rsidR="00DC39AC" w:rsidRPr="00C65602" w:rsidRDefault="00DC39AC" w:rsidP="00EC067B">
      <w:pPr>
        <w:spacing w:line="240" w:lineRule="exact"/>
        <w:rPr>
          <w:rFonts w:asciiTheme="minorEastAsia"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1700"/>
        <w:gridCol w:w="1415"/>
        <w:gridCol w:w="1416"/>
        <w:gridCol w:w="2546"/>
        <w:gridCol w:w="5798"/>
      </w:tblGrid>
      <w:tr w:rsidR="004A0BC6" w:rsidRPr="00C65602" w14:paraId="33DE1C99" w14:textId="77777777" w:rsidTr="00901242">
        <w:trPr>
          <w:trHeight w:val="707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36ABE0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No.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46C9201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自治体等名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A2435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業務名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BBB1D6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実施年度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A23B81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選定方式</w:t>
            </w:r>
          </w:p>
        </w:tc>
        <w:tc>
          <w:tcPr>
            <w:tcW w:w="58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198C1" w14:textId="77777777" w:rsidR="004A0BC6" w:rsidRPr="00C65602" w:rsidRDefault="004A0BC6" w:rsidP="00007FAF">
            <w:pPr>
              <w:spacing w:afterLines="20" w:after="72" w:line="24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業務の成果</w:t>
            </w:r>
          </w:p>
        </w:tc>
      </w:tr>
      <w:tr w:rsidR="004A0BC6" w:rsidRPr="00C65602" w14:paraId="23D42295" w14:textId="77777777" w:rsidTr="00901242">
        <w:trPr>
          <w:trHeight w:val="1475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FBF66A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5F2942BB" w14:textId="77777777" w:rsidR="004A0BC6" w:rsidRPr="00C65602" w:rsidRDefault="004A0BC6" w:rsidP="00EC067B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CF1F472" w14:textId="77777777" w:rsidR="004A0BC6" w:rsidRPr="00C65602" w:rsidRDefault="004A0BC6" w:rsidP="00007FAF">
            <w:pPr>
              <w:spacing w:beforeLines="10" w:before="36" w:afterLines="10" w:after="36" w:line="24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93BA48F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14:paraId="0024F86A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5AB4BB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A0BC6" w:rsidRPr="00C65602" w14:paraId="53262FBD" w14:textId="77777777" w:rsidTr="000F7BCD">
        <w:trPr>
          <w:trHeight w:val="1418"/>
        </w:trPr>
        <w:tc>
          <w:tcPr>
            <w:tcW w:w="5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C3F7C48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4A8F9AF1" w14:textId="77777777" w:rsidR="004A0BC6" w:rsidRPr="00C65602" w:rsidRDefault="004A0BC6" w:rsidP="00EC067B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37DFA7" w14:textId="77777777" w:rsidR="004A0BC6" w:rsidRPr="00C65602" w:rsidRDefault="004A0BC6" w:rsidP="00007FAF">
            <w:pPr>
              <w:spacing w:beforeLines="10" w:before="36" w:afterLines="10" w:after="36" w:line="24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48BC3D0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0E3DA9A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464732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4A0BC6" w:rsidRPr="00C65602" w14:paraId="6DDBF091" w14:textId="77777777" w:rsidTr="000F7BCD">
        <w:trPr>
          <w:trHeight w:val="1540"/>
        </w:trPr>
        <w:tc>
          <w:tcPr>
            <w:tcW w:w="5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02591F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C65602">
              <w:rPr>
                <w:rFonts w:ascii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2421F6F2" w14:textId="77777777" w:rsidR="004A0BC6" w:rsidRPr="00C65602" w:rsidRDefault="004A0BC6" w:rsidP="00EC067B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460B5EFB" w14:textId="77777777" w:rsidR="004A0BC6" w:rsidRPr="00C65602" w:rsidRDefault="004A0BC6" w:rsidP="00007FAF">
            <w:pPr>
              <w:spacing w:beforeLines="10" w:before="36" w:afterLines="10" w:after="36" w:line="240" w:lineRule="exac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3D479E72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14:paraId="7F965E64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B02082" w14:textId="77777777" w:rsidR="004A0BC6" w:rsidRPr="00C65602" w:rsidRDefault="004A0BC6" w:rsidP="00EC067B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29A8E69C" w14:textId="77777777" w:rsidR="00E63703" w:rsidRPr="00C65602" w:rsidRDefault="00E63703" w:rsidP="00EC067B">
      <w:pPr>
        <w:spacing w:line="240" w:lineRule="exact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 w:hint="eastAsia"/>
          <w:sz w:val="18"/>
          <w:szCs w:val="18"/>
        </w:rPr>
        <w:t>【記入上の注意事項】</w:t>
      </w:r>
    </w:p>
    <w:p w14:paraId="4FA3B2EE" w14:textId="57720714" w:rsidR="00E63703" w:rsidRPr="00C65602" w:rsidRDefault="00E63703" w:rsidP="00EC067B">
      <w:pPr>
        <w:spacing w:line="240" w:lineRule="exact"/>
        <w:ind w:left="180" w:hangingChars="100" w:hanging="180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 w:hint="eastAsia"/>
          <w:sz w:val="18"/>
          <w:szCs w:val="18"/>
        </w:rPr>
        <w:t>1　「業務実績」は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Pr="00C65602">
        <w:rPr>
          <w:rFonts w:asciiTheme="minorEastAsia" w:hAnsiTheme="minorEastAsia" w:hint="eastAsia"/>
          <w:sz w:val="18"/>
          <w:szCs w:val="18"/>
        </w:rPr>
        <w:t>公告の日前</w:t>
      </w:r>
      <w:r w:rsidR="007507DF" w:rsidRPr="00C65602">
        <w:rPr>
          <w:rFonts w:asciiTheme="minorEastAsia" w:hAnsiTheme="minorEastAsia" w:hint="eastAsia"/>
          <w:sz w:val="18"/>
          <w:szCs w:val="18"/>
        </w:rPr>
        <w:t>5</w:t>
      </w:r>
      <w:r w:rsidRPr="00C65602">
        <w:rPr>
          <w:rFonts w:asciiTheme="minorEastAsia" w:hAnsiTheme="minorEastAsia" w:hint="eastAsia"/>
          <w:sz w:val="18"/>
          <w:szCs w:val="18"/>
        </w:rPr>
        <w:t>年間</w:t>
      </w:r>
      <w:r w:rsidR="00282A29">
        <w:rPr>
          <w:rFonts w:asciiTheme="minorEastAsia" w:hAnsiTheme="minorEastAsia" w:hint="eastAsia"/>
          <w:sz w:val="18"/>
          <w:szCs w:val="18"/>
        </w:rPr>
        <w:t>の、学校教育におけるＩＣＴ関連業務か、これに類似する業務の契約</w:t>
      </w:r>
      <w:r w:rsidRPr="00C65602">
        <w:rPr>
          <w:rFonts w:asciiTheme="minorEastAsia" w:hAnsiTheme="minorEastAsia" w:hint="eastAsia"/>
          <w:sz w:val="18"/>
          <w:szCs w:val="18"/>
        </w:rPr>
        <w:t>実績を</w:t>
      </w:r>
      <w:r w:rsidR="004A0BC6" w:rsidRPr="00C65602">
        <w:rPr>
          <w:rFonts w:asciiTheme="minorEastAsia" w:hAnsiTheme="minorEastAsia"/>
          <w:sz w:val="18"/>
          <w:szCs w:val="18"/>
        </w:rPr>
        <w:t>3</w:t>
      </w:r>
      <w:r w:rsidRPr="00C65602">
        <w:rPr>
          <w:rFonts w:asciiTheme="minorEastAsia" w:hAnsiTheme="minorEastAsia" w:hint="eastAsia"/>
          <w:sz w:val="18"/>
          <w:szCs w:val="18"/>
        </w:rPr>
        <w:t>件以内で記入してください。</w:t>
      </w:r>
    </w:p>
    <w:p w14:paraId="56144082" w14:textId="77777777" w:rsidR="00E63703" w:rsidRPr="00C65602" w:rsidRDefault="00B74CE7" w:rsidP="00EC067B">
      <w:pPr>
        <w:spacing w:line="240" w:lineRule="exact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 w:hint="eastAsia"/>
          <w:sz w:val="18"/>
          <w:szCs w:val="18"/>
        </w:rPr>
        <w:t>2　「自治体等名」は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Pr="00C65602">
        <w:rPr>
          <w:rFonts w:asciiTheme="minorEastAsia" w:hAnsiTheme="minorEastAsia" w:hint="eastAsia"/>
          <w:sz w:val="18"/>
          <w:szCs w:val="18"/>
        </w:rPr>
        <w:t>業務着手当時の自治体等の名称を記入してください。</w:t>
      </w:r>
    </w:p>
    <w:p w14:paraId="61FB9237" w14:textId="77777777" w:rsidR="00B74CE7" w:rsidRPr="00C65602" w:rsidRDefault="00B74CE7" w:rsidP="00EC067B">
      <w:pPr>
        <w:spacing w:line="240" w:lineRule="exact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 w:hint="eastAsia"/>
          <w:sz w:val="18"/>
          <w:szCs w:val="18"/>
        </w:rPr>
        <w:t>3　「業務名」は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Pr="00C65602">
        <w:rPr>
          <w:rFonts w:asciiTheme="minorEastAsia" w:hAnsiTheme="minorEastAsia" w:hint="eastAsia"/>
          <w:sz w:val="18"/>
          <w:szCs w:val="18"/>
        </w:rPr>
        <w:t>当該事業の名称を記入してください。</w:t>
      </w:r>
    </w:p>
    <w:p w14:paraId="0B2543C4" w14:textId="67C5F750" w:rsidR="00B74CE7" w:rsidRPr="00C65602" w:rsidRDefault="004A0BC6" w:rsidP="00EC067B">
      <w:pPr>
        <w:spacing w:line="240" w:lineRule="exact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/>
          <w:sz w:val="18"/>
          <w:szCs w:val="18"/>
        </w:rPr>
        <w:t>4</w:t>
      </w:r>
      <w:r w:rsidR="00B74CE7" w:rsidRPr="00C65602">
        <w:rPr>
          <w:rFonts w:asciiTheme="minorEastAsia" w:hAnsiTheme="minorEastAsia" w:hint="eastAsia"/>
          <w:sz w:val="18"/>
          <w:szCs w:val="18"/>
        </w:rPr>
        <w:t xml:space="preserve">　「実施年度」は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B74CE7" w:rsidRPr="00C65602">
        <w:rPr>
          <w:rFonts w:asciiTheme="minorEastAsia" w:hAnsiTheme="minorEastAsia" w:hint="eastAsia"/>
          <w:sz w:val="18"/>
          <w:szCs w:val="18"/>
        </w:rPr>
        <w:t>当該事業を実施した年度を記入してください。なお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B74CE7" w:rsidRPr="00C65602">
        <w:rPr>
          <w:rFonts w:asciiTheme="minorEastAsia" w:hAnsiTheme="minorEastAsia" w:hint="eastAsia"/>
          <w:sz w:val="18"/>
          <w:szCs w:val="18"/>
        </w:rPr>
        <w:t>複数年に渡る場合は分かるようにしてください。（例：H</w:t>
      </w:r>
      <w:r w:rsidR="00E03A26">
        <w:rPr>
          <w:rFonts w:asciiTheme="minorEastAsia" w:hAnsiTheme="minorEastAsia"/>
          <w:sz w:val="18"/>
          <w:szCs w:val="18"/>
        </w:rPr>
        <w:t>30</w:t>
      </w:r>
      <w:r w:rsidR="00E03A26">
        <w:rPr>
          <w:rFonts w:asciiTheme="minorEastAsia" w:hAnsiTheme="minorEastAsia" w:hint="eastAsia"/>
          <w:sz w:val="18"/>
          <w:szCs w:val="18"/>
        </w:rPr>
        <w:t>-</w:t>
      </w:r>
      <w:r w:rsidR="00E03A26">
        <w:rPr>
          <w:rFonts w:asciiTheme="minorEastAsia" w:hAnsiTheme="minorEastAsia"/>
          <w:sz w:val="18"/>
          <w:szCs w:val="18"/>
        </w:rPr>
        <w:t>R2</w:t>
      </w:r>
      <w:r w:rsidR="00B74CE7" w:rsidRPr="00C65602">
        <w:rPr>
          <w:rFonts w:asciiTheme="minorEastAsia" w:hAnsiTheme="minorEastAsia" w:hint="eastAsia"/>
          <w:sz w:val="18"/>
          <w:szCs w:val="18"/>
        </w:rPr>
        <w:t>）</w:t>
      </w:r>
    </w:p>
    <w:p w14:paraId="2FA56C61" w14:textId="77777777" w:rsidR="00B74CE7" w:rsidRPr="00C65602" w:rsidRDefault="004A0BC6" w:rsidP="004A0BC6">
      <w:pPr>
        <w:spacing w:line="240" w:lineRule="exact"/>
        <w:rPr>
          <w:rFonts w:asciiTheme="minorEastAsia" w:hAnsiTheme="minorEastAsia"/>
          <w:sz w:val="18"/>
          <w:szCs w:val="18"/>
        </w:rPr>
      </w:pPr>
      <w:r w:rsidRPr="00C65602">
        <w:rPr>
          <w:rFonts w:asciiTheme="minorEastAsia" w:hAnsiTheme="minorEastAsia"/>
          <w:sz w:val="18"/>
          <w:szCs w:val="18"/>
        </w:rPr>
        <w:t>5</w:t>
      </w:r>
      <w:r w:rsidR="00B74CE7" w:rsidRPr="00C65602">
        <w:rPr>
          <w:rFonts w:asciiTheme="minorEastAsia" w:hAnsiTheme="minorEastAsia" w:hint="eastAsia"/>
          <w:sz w:val="18"/>
          <w:szCs w:val="18"/>
        </w:rPr>
        <w:t xml:space="preserve">　</w:t>
      </w:r>
      <w:r w:rsidR="007507DF" w:rsidRPr="00C65602">
        <w:rPr>
          <w:rFonts w:asciiTheme="minorEastAsia" w:hAnsiTheme="minorEastAsia" w:hint="eastAsia"/>
          <w:sz w:val="18"/>
          <w:szCs w:val="18"/>
        </w:rPr>
        <w:t>「選定方式」は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総合評価一般競争入札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一般競争入札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指名競争入札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指名型プロポーザル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公募型プロポーザル</w:t>
      </w:r>
      <w:r w:rsidR="00901242" w:rsidRPr="00C65602">
        <w:rPr>
          <w:rFonts w:asciiTheme="minorEastAsia" w:hAnsiTheme="minorEastAsia" w:hint="eastAsia"/>
          <w:sz w:val="18"/>
          <w:szCs w:val="18"/>
        </w:rPr>
        <w:t>、</w:t>
      </w:r>
      <w:r w:rsidR="007507DF" w:rsidRPr="00C65602">
        <w:rPr>
          <w:rFonts w:asciiTheme="minorEastAsia" w:hAnsiTheme="minorEastAsia" w:hint="eastAsia"/>
          <w:sz w:val="18"/>
          <w:szCs w:val="18"/>
        </w:rPr>
        <w:t>一者随意契約などを記入してください。</w:t>
      </w:r>
    </w:p>
    <w:p w14:paraId="783B8539" w14:textId="77777777" w:rsidR="004452C4" w:rsidRPr="00C65602" w:rsidRDefault="004A0BC6" w:rsidP="00901242">
      <w:pPr>
        <w:spacing w:line="240" w:lineRule="exact"/>
        <w:rPr>
          <w:rFonts w:asciiTheme="minorEastAsia" w:hAnsiTheme="minorEastAsia"/>
        </w:rPr>
      </w:pPr>
      <w:r w:rsidRPr="00C65602">
        <w:rPr>
          <w:rFonts w:asciiTheme="minorEastAsia" w:hAnsiTheme="minorEastAsia" w:hint="eastAsia"/>
          <w:sz w:val="18"/>
          <w:szCs w:val="18"/>
        </w:rPr>
        <w:t xml:space="preserve">6　</w:t>
      </w:r>
      <w:r w:rsidR="00901242" w:rsidRPr="00C65602">
        <w:rPr>
          <w:rFonts w:asciiTheme="minorEastAsia" w:hAnsiTheme="minorEastAsia" w:hint="eastAsia"/>
          <w:sz w:val="18"/>
          <w:szCs w:val="18"/>
        </w:rPr>
        <w:t>「業務の成果」は、</w:t>
      </w:r>
      <w:r w:rsidRPr="00C65602">
        <w:rPr>
          <w:rFonts w:asciiTheme="minorEastAsia" w:hAnsiTheme="minorEastAsia" w:hint="eastAsia"/>
          <w:sz w:val="18"/>
          <w:szCs w:val="18"/>
        </w:rPr>
        <w:t>記載した業務に係る成果を記入してください。</w:t>
      </w:r>
    </w:p>
    <w:p w14:paraId="1E72E08F" w14:textId="77777777" w:rsidR="004452C4" w:rsidRPr="00C65602" w:rsidRDefault="004452C4">
      <w:pPr>
        <w:rPr>
          <w:rFonts w:asciiTheme="minorEastAsia" w:hAnsiTheme="minorEastAsia"/>
        </w:rPr>
        <w:sectPr w:rsidR="004452C4" w:rsidRPr="00C65602" w:rsidSect="004A0BC6">
          <w:headerReference w:type="default" r:id="rId13"/>
          <w:footerReference w:type="default" r:id="rId14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381D8360" w14:textId="77777777" w:rsidR="00537C6F" w:rsidRDefault="00537C6F" w:rsidP="004A0BC6">
      <w:pPr>
        <w:spacing w:line="320" w:lineRule="exact"/>
        <w:jc w:val="center"/>
      </w:pPr>
    </w:p>
    <w:p w14:paraId="5F45C0E8" w14:textId="77777777" w:rsidR="004A0BC6" w:rsidRPr="005E61AE" w:rsidRDefault="004A0BC6" w:rsidP="004A0BC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業務の提案</w:t>
      </w:r>
    </w:p>
    <w:p w14:paraId="1206659E" w14:textId="77777777" w:rsidR="004A0BC6" w:rsidRPr="001F1746" w:rsidRDefault="004A0BC6" w:rsidP="004A0BC6">
      <w:pPr>
        <w:spacing w:line="320" w:lineRule="exact"/>
        <w:jc w:val="center"/>
      </w:pPr>
    </w:p>
    <w:sectPr w:rsidR="004A0BC6" w:rsidRPr="001F1746" w:rsidSect="00DE2612">
      <w:headerReference w:type="default" r:id="rId15"/>
      <w:footerReference w:type="default" r:id="rId16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2BB85" w14:textId="77777777" w:rsidR="007F6CD5" w:rsidRDefault="007F6CD5" w:rsidP="00F744BF">
      <w:r>
        <w:separator/>
      </w:r>
    </w:p>
  </w:endnote>
  <w:endnote w:type="continuationSeparator" w:id="0">
    <w:p w14:paraId="45C3C151" w14:textId="77777777" w:rsidR="007F6CD5" w:rsidRDefault="007F6C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14:paraId="552E68B9" w14:textId="77777777" w:rsidR="00272D40" w:rsidRDefault="007F6CD5" w:rsidP="00D1190B">
        <w:pPr>
          <w:pStyle w:val="a5"/>
        </w:pPr>
      </w:p>
    </w:sdtContent>
  </w:sdt>
  <w:p w14:paraId="70745A12" w14:textId="77777777" w:rsidR="00272D40" w:rsidRDefault="00272D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14:paraId="5F8FF196" w14:textId="77777777" w:rsidR="00272D40" w:rsidRDefault="007F6CD5" w:rsidP="00D1190B">
        <w:pPr>
          <w:pStyle w:val="a5"/>
        </w:pPr>
      </w:p>
    </w:sdtContent>
  </w:sdt>
  <w:p w14:paraId="3033F989" w14:textId="77777777" w:rsidR="00272D40" w:rsidRDefault="00272D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14:paraId="20508B70" w14:textId="77777777" w:rsidR="00272D40" w:rsidRDefault="007F6CD5" w:rsidP="00D1190B">
        <w:pPr>
          <w:pStyle w:val="a5"/>
        </w:pPr>
      </w:p>
    </w:sdtContent>
  </w:sdt>
  <w:p w14:paraId="4D02128A" w14:textId="77777777" w:rsidR="00272D40" w:rsidRDefault="00272D4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6"/>
      <w:docPartObj>
        <w:docPartGallery w:val="Page Numbers (Bottom of Page)"/>
        <w:docPartUnique/>
      </w:docPartObj>
    </w:sdtPr>
    <w:sdtEndPr/>
    <w:sdtContent>
      <w:p w14:paraId="4946BD1D" w14:textId="77777777" w:rsidR="00272D40" w:rsidRDefault="007F6CD5" w:rsidP="00D1190B">
        <w:pPr>
          <w:pStyle w:val="a5"/>
        </w:pPr>
      </w:p>
    </w:sdtContent>
  </w:sdt>
  <w:p w14:paraId="39D1DDB3" w14:textId="77777777" w:rsidR="00272D40" w:rsidRDefault="00272D40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61C83" w14:textId="77777777" w:rsidR="00272D40" w:rsidRDefault="00272D40" w:rsidP="00D1190B">
    <w:pPr>
      <w:pStyle w:val="a5"/>
    </w:pPr>
  </w:p>
  <w:p w14:paraId="4160A6FB" w14:textId="77777777"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6C7B" w14:textId="77777777" w:rsidR="007F6CD5" w:rsidRDefault="007F6CD5" w:rsidP="00F744BF">
      <w:r>
        <w:separator/>
      </w:r>
    </w:p>
  </w:footnote>
  <w:footnote w:type="continuationSeparator" w:id="0">
    <w:p w14:paraId="5C2D5099" w14:textId="77777777" w:rsidR="007F6CD5" w:rsidRDefault="007F6C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884CB" w14:textId="77777777"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-1</w:t>
    </w:r>
    <w:r w:rsidRPr="00E04AF2">
      <w:rPr>
        <w:rFonts w:hint="eastAsia"/>
        <w:sz w:val="21"/>
        <w:szCs w:val="21"/>
      </w:rPr>
      <w:t>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D44B" w14:textId="77777777"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-2</w:t>
    </w:r>
    <w:r w:rsidRPr="00E04AF2">
      <w:rPr>
        <w:rFonts w:hint="eastAsia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83448" w14:textId="77777777"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>
      <w:rPr>
        <w:rFonts w:hint="eastAsia"/>
        <w:sz w:val="21"/>
        <w:szCs w:val="21"/>
      </w:rPr>
      <w:t>2</w:t>
    </w:r>
    <w:r w:rsidRPr="00E04AF2">
      <w:rPr>
        <w:rFonts w:hint="eastAsia"/>
        <w:sz w:val="21"/>
        <w:szCs w:val="21"/>
      </w:rPr>
      <w:t>号）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7D0BC" w14:textId="4A4EAE6F" w:rsidR="00272D40" w:rsidRPr="00E04AF2" w:rsidRDefault="00272D40" w:rsidP="00423D1B">
    <w:pPr>
      <w:pStyle w:val="a3"/>
      <w:tabs>
        <w:tab w:val="clear" w:pos="4252"/>
        <w:tab w:val="clear" w:pos="8504"/>
        <w:tab w:val="right" w:pos="13183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="00423D1B">
      <w:rPr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="004A0BC6">
      <w:rPr>
        <w:rFonts w:hint="eastAsia"/>
        <w:sz w:val="21"/>
        <w:szCs w:val="21"/>
      </w:rPr>
      <w:t>3</w:t>
    </w:r>
    <w:r w:rsidRPr="00E04AF2">
      <w:rPr>
        <w:rFonts w:hint="eastAsia"/>
        <w:sz w:val="21"/>
        <w:szCs w:val="21"/>
      </w:rPr>
      <w:t>号）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7DDD" w14:textId="77777777"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="004A0BC6">
      <w:rPr>
        <w:rFonts w:hint="eastAsia"/>
        <w:sz w:val="21"/>
        <w:szCs w:val="21"/>
      </w:rPr>
      <w:t>4</w:t>
    </w:r>
    <w:r w:rsidRPr="00E04AF2">
      <w:rPr>
        <w:rFonts w:hint="eastAsia"/>
        <w:sz w:val="21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BCD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2FF8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1FC9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A29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3D1B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C6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C76DA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50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CD5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39D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02A"/>
    <w:rsid w:val="0083587B"/>
    <w:rsid w:val="00835ADE"/>
    <w:rsid w:val="00837678"/>
    <w:rsid w:val="0083774B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1242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036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7DA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2996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67C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5602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064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4152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39AC"/>
    <w:rsid w:val="00DC6216"/>
    <w:rsid w:val="00DC6831"/>
    <w:rsid w:val="00DC7713"/>
    <w:rsid w:val="00DC7BD8"/>
    <w:rsid w:val="00DD2670"/>
    <w:rsid w:val="00DD2B8D"/>
    <w:rsid w:val="00DD304A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3A26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2A4C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95354B"/>
  <w15:docId w15:val="{1C8604BD-5D35-4513-832E-4CEB200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6DA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B313C-ED32-4489-B339-A6202314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小泉　浩彰</dc:creator>
  <cp:lastModifiedBy>佐藤　了介</cp:lastModifiedBy>
  <cp:revision>10</cp:revision>
  <cp:lastPrinted>2022-05-18T11:53:00Z</cp:lastPrinted>
  <dcterms:created xsi:type="dcterms:W3CDTF">2021-01-17T07:38:00Z</dcterms:created>
  <dcterms:modified xsi:type="dcterms:W3CDTF">2022-05-27T01:30:00Z</dcterms:modified>
</cp:coreProperties>
</file>